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48C5" w14:textId="6089378E" w:rsidR="004F3A88" w:rsidRDefault="004F3A88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BA6B9C" wp14:editId="5D2DE4F0">
            <wp:simplePos x="0" y="0"/>
            <wp:positionH relativeFrom="column">
              <wp:posOffset>3657600</wp:posOffset>
            </wp:positionH>
            <wp:positionV relativeFrom="page">
              <wp:posOffset>123825</wp:posOffset>
            </wp:positionV>
            <wp:extent cx="1200150" cy="996950"/>
            <wp:effectExtent l="0" t="0" r="0" b="0"/>
            <wp:wrapSquare wrapText="bothSides"/>
            <wp:docPr id="1406267847" name="Kép 2" descr="A képen szöveg, embléma, Védjegy, szimbólu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267847" name="Kép 2" descr="A képen szöveg, embléma, Védjegy, szimbólum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7D5D6" w14:textId="4BC28211" w:rsidR="004F3A88" w:rsidRPr="004F3A88" w:rsidRDefault="004F3A88">
      <w:pPr>
        <w:rPr>
          <w:rFonts w:ascii="Verdana" w:hAnsi="Verdana"/>
          <w:color w:val="92D050"/>
        </w:rPr>
      </w:pPr>
    </w:p>
    <w:p w14:paraId="6695A97B" w14:textId="5B54D556" w:rsidR="00171CE2" w:rsidRPr="004F3A88" w:rsidRDefault="00171CE2" w:rsidP="004F3A88">
      <w:pPr>
        <w:pStyle w:val="Cmsor1"/>
        <w:jc w:val="center"/>
        <w:rPr>
          <w:rFonts w:ascii="Verdana" w:hAnsi="Verdana"/>
          <w:b/>
          <w:bCs/>
          <w:color w:val="7F7F7F" w:themeColor="text1" w:themeTint="80"/>
          <w:sz w:val="44"/>
          <w:szCs w:val="44"/>
        </w:rPr>
      </w:pPr>
      <w:r w:rsidRPr="004F3A88">
        <w:rPr>
          <w:rFonts w:ascii="Verdana" w:hAnsi="Verdana"/>
          <w:b/>
          <w:bCs/>
          <w:color w:val="92D050"/>
          <w:sz w:val="44"/>
          <w:szCs w:val="44"/>
        </w:rPr>
        <w:t>XXI</w:t>
      </w:r>
      <w:r w:rsidR="00674630" w:rsidRPr="004F3A88">
        <w:rPr>
          <w:rFonts w:ascii="Verdana" w:hAnsi="Verdana"/>
          <w:b/>
          <w:bCs/>
          <w:color w:val="92D050"/>
          <w:sz w:val="44"/>
          <w:szCs w:val="44"/>
        </w:rPr>
        <w:t>I</w:t>
      </w:r>
      <w:r w:rsidRPr="004F3A88">
        <w:rPr>
          <w:rFonts w:ascii="Verdana" w:hAnsi="Verdana"/>
          <w:b/>
          <w:bCs/>
          <w:color w:val="92D050"/>
          <w:sz w:val="44"/>
          <w:szCs w:val="44"/>
        </w:rPr>
        <w:t>I. Business Golf Championship</w:t>
      </w:r>
      <w:r w:rsidR="004F3A88">
        <w:rPr>
          <w:rFonts w:ascii="Verdana" w:hAnsi="Verdana"/>
          <w:b/>
          <w:bCs/>
          <w:color w:val="92D050"/>
          <w:sz w:val="44"/>
          <w:szCs w:val="44"/>
        </w:rPr>
        <w:br/>
      </w:r>
      <w:r w:rsidR="004F3A88" w:rsidRPr="004F3A88">
        <w:rPr>
          <w:rFonts w:ascii="Verdana" w:hAnsi="Verdana"/>
          <w:b/>
          <w:bCs/>
          <w:color w:val="92D050"/>
        </w:rPr>
        <w:t>Versenykiírás</w:t>
      </w:r>
      <w:r w:rsidR="000F74E8" w:rsidRPr="004F3A88">
        <w:rPr>
          <w:rFonts w:ascii="Verdana" w:hAnsi="Verdana"/>
          <w:b/>
          <w:bCs/>
          <w:color w:val="7F7F7F" w:themeColor="text1" w:themeTint="80"/>
          <w:sz w:val="44"/>
          <w:szCs w:val="44"/>
        </w:rPr>
        <w:br/>
      </w:r>
    </w:p>
    <w:p w14:paraId="3C7D07F2" w14:textId="07142076" w:rsidR="00171CE2" w:rsidRPr="004F3A88" w:rsidRDefault="00171CE2">
      <w:pPr>
        <w:rPr>
          <w:rFonts w:ascii="Verdana" w:hAnsi="Verdana"/>
          <w:b/>
          <w:bCs/>
          <w:sz w:val="20"/>
          <w:szCs w:val="20"/>
        </w:rPr>
      </w:pPr>
      <w:r w:rsidRPr="004F3A88">
        <w:rPr>
          <w:rFonts w:ascii="Verdana" w:hAnsi="Verdana"/>
          <w:b/>
          <w:bCs/>
          <w:sz w:val="20"/>
          <w:szCs w:val="20"/>
        </w:rPr>
        <w:t>Verseny kiírója:</w:t>
      </w:r>
    </w:p>
    <w:p w14:paraId="23DFBDB2" w14:textId="2334459E" w:rsidR="00171CE2" w:rsidRPr="004F3A88" w:rsidRDefault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bCs/>
          <w:sz w:val="20"/>
          <w:szCs w:val="20"/>
        </w:rPr>
        <w:t>Birdland Golf &amp; Country Club</w:t>
      </w:r>
    </w:p>
    <w:p w14:paraId="611B6FD8" w14:textId="2A1E2CC3" w:rsidR="00171CE2" w:rsidRPr="004F3A88" w:rsidRDefault="00171CE2">
      <w:pPr>
        <w:rPr>
          <w:rFonts w:ascii="Verdana" w:hAnsi="Verdana"/>
          <w:b/>
          <w:bCs/>
          <w:sz w:val="20"/>
          <w:szCs w:val="20"/>
        </w:rPr>
      </w:pPr>
      <w:r w:rsidRPr="004F3A88">
        <w:rPr>
          <w:rFonts w:ascii="Verdana" w:hAnsi="Verdana"/>
          <w:b/>
          <w:bCs/>
          <w:sz w:val="20"/>
          <w:szCs w:val="20"/>
        </w:rPr>
        <w:t>Verseny szervezője:</w:t>
      </w:r>
    </w:p>
    <w:p w14:paraId="1D9181B4" w14:textId="7DB1A316" w:rsidR="00171CE2" w:rsidRPr="004F3A88" w:rsidRDefault="00171CE2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Birdland Golf &amp; Country Club</w:t>
      </w:r>
    </w:p>
    <w:p w14:paraId="4A298116" w14:textId="77777777" w:rsidR="00171CE2" w:rsidRPr="004F3A88" w:rsidRDefault="00171CE2">
      <w:pPr>
        <w:rPr>
          <w:rFonts w:ascii="Verdana" w:hAnsi="Verdana"/>
          <w:sz w:val="20"/>
          <w:szCs w:val="20"/>
        </w:rPr>
      </w:pPr>
    </w:p>
    <w:p w14:paraId="72DCFCBD" w14:textId="26C3AD30" w:rsidR="00171CE2" w:rsidRPr="004F3A88" w:rsidRDefault="00171CE2">
      <w:pPr>
        <w:rPr>
          <w:rFonts w:ascii="Verdana" w:hAnsi="Verdana"/>
          <w:b/>
          <w:bCs/>
          <w:sz w:val="20"/>
          <w:szCs w:val="20"/>
        </w:rPr>
      </w:pPr>
      <w:r w:rsidRPr="004F3A88">
        <w:rPr>
          <w:rFonts w:ascii="Verdana" w:hAnsi="Verdana"/>
          <w:b/>
          <w:bCs/>
          <w:sz w:val="20"/>
          <w:szCs w:val="20"/>
        </w:rPr>
        <w:t>Verseny időpontja, helyszíne:</w:t>
      </w:r>
    </w:p>
    <w:p w14:paraId="6FB51783" w14:textId="4E2989AE" w:rsidR="00171CE2" w:rsidRPr="004F3A88" w:rsidRDefault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I</w:t>
      </w:r>
      <w:r w:rsidR="00171CE2" w:rsidRPr="004F3A88">
        <w:rPr>
          <w:rFonts w:ascii="Verdana" w:hAnsi="Verdana"/>
          <w:sz w:val="20"/>
          <w:szCs w:val="20"/>
        </w:rPr>
        <w:t>dőpont: 202</w:t>
      </w:r>
      <w:r w:rsidRPr="004F3A88">
        <w:rPr>
          <w:rFonts w:ascii="Verdana" w:hAnsi="Verdana"/>
          <w:sz w:val="20"/>
          <w:szCs w:val="20"/>
        </w:rPr>
        <w:t>5.</w:t>
      </w:r>
      <w:r w:rsidR="00171CE2" w:rsidRPr="004F3A88">
        <w:rPr>
          <w:rFonts w:ascii="Verdana" w:hAnsi="Verdana"/>
          <w:sz w:val="20"/>
          <w:szCs w:val="20"/>
        </w:rPr>
        <w:t xml:space="preserve"> június 1</w:t>
      </w:r>
      <w:r w:rsidRPr="004F3A88">
        <w:rPr>
          <w:rFonts w:ascii="Verdana" w:hAnsi="Verdana"/>
          <w:sz w:val="20"/>
          <w:szCs w:val="20"/>
        </w:rPr>
        <w:t>4. (szombat)</w:t>
      </w:r>
    </w:p>
    <w:p w14:paraId="078B111C" w14:textId="007E0EE1" w:rsidR="00171CE2" w:rsidRPr="004F3A88" w:rsidRDefault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H</w:t>
      </w:r>
      <w:r w:rsidR="00171CE2" w:rsidRPr="004F3A88">
        <w:rPr>
          <w:rFonts w:ascii="Verdana" w:hAnsi="Verdana"/>
          <w:sz w:val="20"/>
          <w:szCs w:val="20"/>
        </w:rPr>
        <w:t>elyszín: Bükfürdő Golf u 4.</w:t>
      </w:r>
    </w:p>
    <w:p w14:paraId="796D04E9" w14:textId="6D3697E2" w:rsidR="00E46889" w:rsidRPr="004F3A88" w:rsidRDefault="00EE1D1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Verseny várható indítása: 9.00 óra,</w:t>
      </w:r>
      <w:r w:rsidR="00674630" w:rsidRPr="004F3A88">
        <w:rPr>
          <w:rFonts w:ascii="Verdana" w:hAnsi="Verdana"/>
          <w:sz w:val="20"/>
          <w:szCs w:val="20"/>
        </w:rPr>
        <w:t xml:space="preserve"> </w:t>
      </w:r>
      <w:r w:rsidRPr="004F3A88">
        <w:rPr>
          <w:rFonts w:ascii="Verdana" w:hAnsi="Verdana"/>
          <w:sz w:val="20"/>
          <w:szCs w:val="20"/>
        </w:rPr>
        <w:t>két elütőről</w:t>
      </w:r>
    </w:p>
    <w:p w14:paraId="703A7A89" w14:textId="0CA48D5A" w:rsidR="00E46889" w:rsidRPr="004F3A88" w:rsidRDefault="00E46889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Startlista: a versenyt megelőző nap 1</w:t>
      </w:r>
      <w:r w:rsidR="00674630" w:rsidRPr="004F3A88">
        <w:rPr>
          <w:rFonts w:ascii="Verdana" w:hAnsi="Verdana"/>
          <w:sz w:val="20"/>
          <w:szCs w:val="20"/>
        </w:rPr>
        <w:t>2</w:t>
      </w:r>
      <w:r w:rsidRPr="004F3A88">
        <w:rPr>
          <w:rFonts w:ascii="Verdana" w:hAnsi="Verdana"/>
          <w:sz w:val="20"/>
          <w:szCs w:val="20"/>
        </w:rPr>
        <w:t>.00 óra után</w:t>
      </w:r>
    </w:p>
    <w:p w14:paraId="361A0D2E" w14:textId="4B4165E1" w:rsidR="00E46889" w:rsidRPr="004F3A88" w:rsidRDefault="00E46889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Eredményhirdetés: Gálavacsora előtt</w:t>
      </w:r>
      <w:r w:rsidR="00674630" w:rsidRPr="004F3A88">
        <w:rPr>
          <w:rFonts w:ascii="Verdana" w:hAnsi="Verdana"/>
          <w:sz w:val="20"/>
          <w:szCs w:val="20"/>
        </w:rPr>
        <w:t xml:space="preserve"> kb. 19 óra </w:t>
      </w:r>
    </w:p>
    <w:p w14:paraId="52AB55EC" w14:textId="77777777" w:rsidR="007203ED" w:rsidRPr="004F3A88" w:rsidRDefault="007203ED">
      <w:pPr>
        <w:rPr>
          <w:rFonts w:ascii="Verdana" w:hAnsi="Verdana"/>
          <w:sz w:val="20"/>
          <w:szCs w:val="20"/>
        </w:rPr>
      </w:pPr>
    </w:p>
    <w:p w14:paraId="630C223F" w14:textId="6F432D10" w:rsidR="00D2157C" w:rsidRPr="004F3A88" w:rsidRDefault="00D2157C">
      <w:pPr>
        <w:rPr>
          <w:rFonts w:ascii="Verdana" w:hAnsi="Verdana"/>
          <w:b/>
          <w:bCs/>
          <w:sz w:val="20"/>
          <w:szCs w:val="20"/>
        </w:rPr>
      </w:pPr>
      <w:r w:rsidRPr="004F3A88">
        <w:rPr>
          <w:rFonts w:ascii="Verdana" w:hAnsi="Verdana"/>
          <w:b/>
          <w:bCs/>
          <w:sz w:val="20"/>
          <w:szCs w:val="20"/>
        </w:rPr>
        <w:t>Az eredmény</w:t>
      </w:r>
      <w:r w:rsidR="007203ED" w:rsidRPr="004F3A88">
        <w:rPr>
          <w:rFonts w:ascii="Verdana" w:hAnsi="Verdana"/>
          <w:b/>
          <w:bCs/>
          <w:sz w:val="20"/>
          <w:szCs w:val="20"/>
        </w:rPr>
        <w:t>kártya:</w:t>
      </w:r>
    </w:p>
    <w:p w14:paraId="3E22E0D3" w14:textId="56A9F673" w:rsidR="007203ED" w:rsidRPr="004F3A88" w:rsidRDefault="007203ED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Az eredmények rögzítése online hitelesítéssel történik.</w:t>
      </w:r>
    </w:p>
    <w:p w14:paraId="27512378" w14:textId="500535BE" w:rsidR="007203ED" w:rsidRPr="004F3A88" w:rsidRDefault="007203ED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Nem kerül nyomtatásra score kártya.</w:t>
      </w:r>
    </w:p>
    <w:p w14:paraId="02A673F7" w14:textId="1770125E" w:rsidR="00171CE2" w:rsidRPr="004F3A88" w:rsidRDefault="007203ED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Legkésőbb a beérkezést követően összeolvasáskor a flight tagjainak fel kell vinniük az eredményeket online módon a Golfigo felületére, és azt hitelesíteni kell.</w:t>
      </w:r>
    </w:p>
    <w:p w14:paraId="6CEB3C2A" w14:textId="77777777" w:rsidR="00FE1D99" w:rsidRPr="004F3A88" w:rsidRDefault="00171CE2">
      <w:pPr>
        <w:rPr>
          <w:rFonts w:ascii="Verdana" w:hAnsi="Verdana"/>
          <w:b/>
          <w:bCs/>
          <w:sz w:val="20"/>
          <w:szCs w:val="20"/>
        </w:rPr>
      </w:pPr>
      <w:r w:rsidRPr="004F3A88">
        <w:rPr>
          <w:rFonts w:ascii="Verdana" w:hAnsi="Verdana"/>
          <w:b/>
          <w:bCs/>
          <w:sz w:val="20"/>
          <w:szCs w:val="20"/>
        </w:rPr>
        <w:t>Szabályok:</w:t>
      </w:r>
    </w:p>
    <w:p w14:paraId="682CD89F" w14:textId="7B1843BA" w:rsidR="00674630" w:rsidRPr="004F3A88" w:rsidRDefault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Az R&amp;A szabályainak, a Magyar Golf Szövetség Versenyszabályzatának, valamint a Birdland Golf &amp; Country Club a verseny ideje alatt érvényes helyi szabályainak megfelelően kerül megrendezésre.</w:t>
      </w:r>
    </w:p>
    <w:p w14:paraId="56441A01" w14:textId="6A24D8CC" w:rsidR="001C0718" w:rsidRPr="004F3A88" w:rsidRDefault="001C0718">
      <w:pPr>
        <w:rPr>
          <w:rFonts w:ascii="Verdana" w:hAnsi="Verdana"/>
          <w:b/>
          <w:bCs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A verseny HCP módosító verseny</w:t>
      </w:r>
    </w:p>
    <w:p w14:paraId="00CD21EC" w14:textId="0B4C0F1F" w:rsidR="001C0718" w:rsidRPr="004F3A88" w:rsidRDefault="001C0718">
      <w:pPr>
        <w:rPr>
          <w:rFonts w:ascii="Verdana" w:hAnsi="Verdana"/>
          <w:b/>
          <w:bCs/>
          <w:sz w:val="20"/>
          <w:szCs w:val="20"/>
        </w:rPr>
      </w:pPr>
      <w:r w:rsidRPr="004F3A88">
        <w:rPr>
          <w:rFonts w:ascii="Verdana" w:hAnsi="Verdana"/>
          <w:b/>
          <w:bCs/>
          <w:sz w:val="20"/>
          <w:szCs w:val="20"/>
        </w:rPr>
        <w:t>Versenyforma:</w:t>
      </w:r>
    </w:p>
    <w:p w14:paraId="3D17ED5A" w14:textId="47E26E4B" w:rsidR="001C0718" w:rsidRPr="004F3A88" w:rsidRDefault="001C0718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 xml:space="preserve">Maximális PAR+5 ütésszámú </w:t>
      </w:r>
      <w:r w:rsidR="000A20B3" w:rsidRPr="004F3A88">
        <w:rPr>
          <w:rFonts w:ascii="Verdana" w:hAnsi="Verdana"/>
          <w:sz w:val="20"/>
          <w:szCs w:val="20"/>
        </w:rPr>
        <w:t xml:space="preserve">egyéni </w:t>
      </w:r>
      <w:r w:rsidRPr="004F3A88">
        <w:rPr>
          <w:rFonts w:ascii="Verdana" w:hAnsi="Verdana"/>
          <w:sz w:val="20"/>
          <w:szCs w:val="20"/>
        </w:rPr>
        <w:t>stroke play verseny, 18 szakaszon</w:t>
      </w:r>
    </w:p>
    <w:p w14:paraId="2071DB0F" w14:textId="30D0968F" w:rsidR="001C0718" w:rsidRPr="004F3A88" w:rsidRDefault="001C0718">
      <w:pPr>
        <w:rPr>
          <w:rFonts w:ascii="Verdana" w:hAnsi="Verdana"/>
          <w:b/>
          <w:bCs/>
          <w:sz w:val="20"/>
          <w:szCs w:val="20"/>
        </w:rPr>
      </w:pPr>
      <w:r w:rsidRPr="004F3A88">
        <w:rPr>
          <w:rFonts w:ascii="Verdana" w:hAnsi="Verdana"/>
          <w:b/>
          <w:bCs/>
          <w:sz w:val="20"/>
          <w:szCs w:val="20"/>
        </w:rPr>
        <w:t>Résztvevők:</w:t>
      </w:r>
    </w:p>
    <w:p w14:paraId="10B47C67" w14:textId="2979D20F" w:rsidR="00FE1D99" w:rsidRPr="004F3A88" w:rsidRDefault="00FE1D99" w:rsidP="00FE1D99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A versenyen a MGSZ vagy az EGA által elismert és más nemzeti golfszövetséghez tartozó klubok tagjai indulhatnak, akik 54 HCP vagy az alatti HCP-vel rendelkeznek, és azt hiteles módon igazolni tudják.</w:t>
      </w:r>
    </w:p>
    <w:p w14:paraId="03210AD4" w14:textId="624299EF" w:rsidR="004F3A88" w:rsidRDefault="004F3A88" w:rsidP="00FE1D99">
      <w:pPr>
        <w:rPr>
          <w:rFonts w:ascii="Verdana" w:hAnsi="Verdana"/>
          <w:sz w:val="20"/>
          <w:szCs w:val="20"/>
        </w:rPr>
      </w:pPr>
    </w:p>
    <w:p w14:paraId="64CBB58A" w14:textId="49E5F70E" w:rsidR="004F3A88" w:rsidRDefault="004F3A88" w:rsidP="00FE1D99">
      <w:pPr>
        <w:rPr>
          <w:rFonts w:ascii="Verdana" w:hAnsi="Verdana"/>
          <w:sz w:val="20"/>
          <w:szCs w:val="20"/>
        </w:rPr>
      </w:pPr>
    </w:p>
    <w:p w14:paraId="0624314D" w14:textId="77777777" w:rsidR="004F3A88" w:rsidRDefault="004F3A88" w:rsidP="00FE1D99">
      <w:pPr>
        <w:rPr>
          <w:rFonts w:ascii="Verdana" w:hAnsi="Verdana"/>
          <w:sz w:val="20"/>
          <w:szCs w:val="20"/>
        </w:rPr>
      </w:pPr>
    </w:p>
    <w:p w14:paraId="77153C14" w14:textId="7600575B" w:rsidR="00FE1D99" w:rsidRPr="004F3A88" w:rsidRDefault="00FE1D99" w:rsidP="00FE1D99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 xml:space="preserve">Külföldi játékosok esetében a verseny előtt hendikepigazolást szükséges eljuttatni a versenyt szervező klubnak. </w:t>
      </w:r>
    </w:p>
    <w:p w14:paraId="569B0B25" w14:textId="3F593C95" w:rsidR="00FE1D99" w:rsidRPr="004F3A88" w:rsidRDefault="00FE1D99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Olyan hazai klubok tagjai, akik nem rendelkeznek EGA kártyával, illetve külföldi klubok tagjai esetében nincs hendikepigazolás, nem teljesítik az előzőekben leírt feltételeket, azok vendégként részt vehetnek, de díjazásban nem részesülhetnek.</w:t>
      </w:r>
    </w:p>
    <w:p w14:paraId="404144F1" w14:textId="489124AF" w:rsidR="00674630" w:rsidRPr="004F3A88" w:rsidRDefault="00674630" w:rsidP="00674630">
      <w:pPr>
        <w:rPr>
          <w:rFonts w:ascii="Verdana" w:hAnsi="Verdana"/>
          <w:b/>
          <w:sz w:val="20"/>
          <w:szCs w:val="20"/>
        </w:rPr>
      </w:pPr>
      <w:r w:rsidRPr="004F3A88">
        <w:rPr>
          <w:rFonts w:ascii="Verdana" w:hAnsi="Verdana"/>
          <w:b/>
          <w:sz w:val="20"/>
          <w:szCs w:val="20"/>
        </w:rPr>
        <w:t>Csoportok:</w:t>
      </w:r>
    </w:p>
    <w:p w14:paraId="22FEA998" w14:textId="1DF481D4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Férfi A       – 18,4 EHCP</w:t>
      </w:r>
    </w:p>
    <w:p w14:paraId="1EBCF01B" w14:textId="77777777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Férfi B  18,5 – 36 EHCP</w:t>
      </w:r>
    </w:p>
    <w:p w14:paraId="51540503" w14:textId="11853040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Hölgyek      –36 EHCP</w:t>
      </w:r>
    </w:p>
    <w:p w14:paraId="3B353C33" w14:textId="04533CBC" w:rsidR="009B46B3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Seniorok     –36 EHCP</w:t>
      </w:r>
    </w:p>
    <w:p w14:paraId="25340E94" w14:textId="288E4759" w:rsidR="009B46B3" w:rsidRPr="004F3A88" w:rsidRDefault="009B46B3" w:rsidP="006746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SuperSenior/Masters -36 EHCP</w:t>
      </w:r>
    </w:p>
    <w:p w14:paraId="089F467C" w14:textId="77777777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Juniorok     –36 EHCP</w:t>
      </w:r>
    </w:p>
    <w:p w14:paraId="615FCAD4" w14:textId="5F9043E5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Vegyes C Kategória   36,1-</w:t>
      </w:r>
      <w:r w:rsidR="00E63012" w:rsidRPr="004F3A88">
        <w:rPr>
          <w:rFonts w:ascii="Verdana" w:hAnsi="Verdana"/>
          <w:sz w:val="20"/>
          <w:szCs w:val="20"/>
        </w:rPr>
        <w:t>54</w:t>
      </w:r>
      <w:r w:rsidRPr="004F3A88">
        <w:rPr>
          <w:rFonts w:ascii="Verdana" w:hAnsi="Verdana"/>
          <w:sz w:val="20"/>
          <w:szCs w:val="20"/>
        </w:rPr>
        <w:t xml:space="preserve"> EHCP</w:t>
      </w:r>
    </w:p>
    <w:p w14:paraId="10670B2D" w14:textId="1BA5088E" w:rsidR="00674630" w:rsidRPr="004F3A88" w:rsidRDefault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A változtatás jogát fenntartjuk.</w:t>
      </w:r>
    </w:p>
    <w:p w14:paraId="3D8B688C" w14:textId="353BEC69" w:rsidR="00674630" w:rsidRPr="004F3A88" w:rsidRDefault="00674630">
      <w:pPr>
        <w:rPr>
          <w:rFonts w:ascii="Verdana" w:hAnsi="Verdana"/>
          <w:sz w:val="20"/>
          <w:szCs w:val="20"/>
        </w:rPr>
      </w:pPr>
    </w:p>
    <w:p w14:paraId="682EBBCB" w14:textId="0B672E47" w:rsidR="0084562D" w:rsidRPr="004F3A88" w:rsidRDefault="00EE1D10">
      <w:pPr>
        <w:rPr>
          <w:rFonts w:ascii="Verdana" w:hAnsi="Verdana"/>
          <w:b/>
          <w:bCs/>
          <w:sz w:val="20"/>
          <w:szCs w:val="20"/>
        </w:rPr>
      </w:pPr>
      <w:r w:rsidRPr="004F3A88">
        <w:rPr>
          <w:rFonts w:ascii="Verdana" w:hAnsi="Verdana"/>
          <w:b/>
          <w:bCs/>
          <w:sz w:val="20"/>
          <w:szCs w:val="20"/>
        </w:rPr>
        <w:t>Díjazás:</w:t>
      </w:r>
    </w:p>
    <w:p w14:paraId="05F89074" w14:textId="6FB6DDD6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Stroke Play 1</w:t>
      </w:r>
    </w:p>
    <w:p w14:paraId="2BCA556F" w14:textId="52528353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Férfi „A” – 18,4 HCP– Stroke Play -HCP 1-3 helyezettje</w:t>
      </w:r>
    </w:p>
    <w:p w14:paraId="0C3C4C02" w14:textId="4BB1E6ED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Férfi „B” 18,5-36 HCP– Stroke Play -HCP 1-3 helyezettje</w:t>
      </w:r>
    </w:p>
    <w:p w14:paraId="003CA38D" w14:textId="02A094F2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Női -36 HCP – Stroke Play -HCP 1-3 helyezett</w:t>
      </w:r>
    </w:p>
    <w:p w14:paraId="315AFBE4" w14:textId="657EAC41" w:rsidR="00674630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Senior– Stroke Play -HCP 1-3 helyezett</w:t>
      </w:r>
    </w:p>
    <w:p w14:paraId="312280CE" w14:textId="2F67CBCD" w:rsidR="009B46B3" w:rsidRPr="004F3A88" w:rsidRDefault="009B46B3" w:rsidP="006746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SuperSenior/Masters – Stroke Play – HCP 1-3 helyezett</w:t>
      </w:r>
    </w:p>
    <w:p w14:paraId="0A7E1EFE" w14:textId="47A31720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Junior – Stroke Play -HCP 1-3 helyezett</w:t>
      </w:r>
    </w:p>
    <w:p w14:paraId="59389894" w14:textId="36CE8D80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 xml:space="preserve">VegyesC 36,1- </w:t>
      </w:r>
      <w:r w:rsidR="00595B13">
        <w:rPr>
          <w:rFonts w:ascii="Verdana" w:hAnsi="Verdana"/>
          <w:sz w:val="20"/>
          <w:szCs w:val="20"/>
        </w:rPr>
        <w:t>54</w:t>
      </w:r>
      <w:r w:rsidRPr="004F3A88">
        <w:rPr>
          <w:rFonts w:ascii="Verdana" w:hAnsi="Verdana"/>
          <w:sz w:val="20"/>
          <w:szCs w:val="20"/>
        </w:rPr>
        <w:t xml:space="preserve"> HCP– Stroke Play -HCP 1-3 helyezett</w:t>
      </w:r>
    </w:p>
    <w:p w14:paraId="3FB950CF" w14:textId="045558B4" w:rsidR="0019639C" w:rsidRPr="004F3A88" w:rsidRDefault="0019639C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Azonos eredmények esetén a 9.,6.,3.,2.,1., szakaszok eredménye dönt.</w:t>
      </w:r>
    </w:p>
    <w:p w14:paraId="62882FF1" w14:textId="6F64682C" w:rsidR="0019639C" w:rsidRPr="004F3A88" w:rsidRDefault="0019639C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 xml:space="preserve">Kettős díjazás nem </w:t>
      </w:r>
      <w:r w:rsidR="00D2157C" w:rsidRPr="004F3A88">
        <w:rPr>
          <w:rFonts w:ascii="Verdana" w:hAnsi="Verdana"/>
          <w:sz w:val="20"/>
          <w:szCs w:val="20"/>
        </w:rPr>
        <w:t>engedélyezett, a stroke díj az értékesebb</w:t>
      </w:r>
    </w:p>
    <w:p w14:paraId="297E7F64" w14:textId="7693D9D1" w:rsidR="00EE1D10" w:rsidRPr="004F3A88" w:rsidRDefault="00EE1D10">
      <w:pPr>
        <w:rPr>
          <w:rFonts w:ascii="Verdana" w:hAnsi="Verdana"/>
          <w:sz w:val="20"/>
          <w:szCs w:val="20"/>
        </w:rPr>
      </w:pPr>
    </w:p>
    <w:p w14:paraId="4F50950F" w14:textId="60702F12" w:rsidR="00EE1D10" w:rsidRPr="004F3A88" w:rsidRDefault="00EE1D10">
      <w:pPr>
        <w:rPr>
          <w:rFonts w:ascii="Verdana" w:hAnsi="Verdana"/>
          <w:b/>
          <w:bCs/>
          <w:sz w:val="20"/>
          <w:szCs w:val="20"/>
        </w:rPr>
      </w:pPr>
      <w:r w:rsidRPr="004F3A88">
        <w:rPr>
          <w:rFonts w:ascii="Verdana" w:hAnsi="Verdana"/>
          <w:b/>
          <w:bCs/>
          <w:sz w:val="20"/>
          <w:szCs w:val="20"/>
        </w:rPr>
        <w:t>Nevezési díj:</w:t>
      </w:r>
    </w:p>
    <w:p w14:paraId="12F7D4E2" w14:textId="77777777" w:rsidR="00674630" w:rsidRPr="004F3A88" w:rsidRDefault="00674630" w:rsidP="00674630">
      <w:pPr>
        <w:rPr>
          <w:rFonts w:ascii="Verdana" w:hAnsi="Verdana"/>
          <w:b/>
          <w:bCs/>
          <w:sz w:val="20"/>
          <w:szCs w:val="20"/>
        </w:rPr>
      </w:pPr>
      <w:r w:rsidRPr="004F3A88">
        <w:rPr>
          <w:rFonts w:ascii="Verdana" w:hAnsi="Verdana"/>
          <w:b/>
          <w:bCs/>
          <w:sz w:val="20"/>
          <w:szCs w:val="20"/>
        </w:rPr>
        <w:t>SZÁLLÓVENDÉG</w:t>
      </w:r>
      <w:r w:rsidRPr="004F3A88">
        <w:rPr>
          <w:rFonts w:ascii="Verdana" w:hAnsi="Verdana"/>
          <w:b/>
          <w:bCs/>
          <w:sz w:val="20"/>
          <w:szCs w:val="20"/>
        </w:rPr>
        <w:tab/>
      </w:r>
    </w:p>
    <w:p w14:paraId="48AE91AE" w14:textId="77777777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KLUBTAG Felnőtt + junior</w:t>
      </w:r>
      <w:r w:rsidRPr="004F3A88">
        <w:rPr>
          <w:rFonts w:ascii="Verdana" w:hAnsi="Verdana"/>
          <w:sz w:val="20"/>
          <w:szCs w:val="20"/>
        </w:rPr>
        <w:tab/>
        <w:t>6 200 Ft</w:t>
      </w:r>
    </w:p>
    <w:p w14:paraId="6C17A729" w14:textId="77777777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NEM KLUBTAG Felnőtt</w:t>
      </w:r>
      <w:r w:rsidRPr="004F3A88">
        <w:rPr>
          <w:rFonts w:ascii="Verdana" w:hAnsi="Verdana"/>
          <w:sz w:val="20"/>
          <w:szCs w:val="20"/>
        </w:rPr>
        <w:tab/>
        <w:t>24 700 Ft</w:t>
      </w:r>
    </w:p>
    <w:p w14:paraId="6274BFC3" w14:textId="6D70842C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JUNIOR NEM KLUBTAG</w:t>
      </w:r>
      <w:r w:rsidRPr="004F3A88">
        <w:rPr>
          <w:rFonts w:ascii="Verdana" w:hAnsi="Verdana"/>
          <w:sz w:val="20"/>
          <w:szCs w:val="20"/>
        </w:rPr>
        <w:tab/>
        <w:t>16 100 Ft</w:t>
      </w:r>
    </w:p>
    <w:p w14:paraId="33ED7D06" w14:textId="76249E67" w:rsidR="00674630" w:rsidRPr="004F3A88" w:rsidRDefault="00674630" w:rsidP="00674630">
      <w:pPr>
        <w:rPr>
          <w:rFonts w:ascii="Verdana" w:hAnsi="Verdana"/>
          <w:b/>
          <w:bCs/>
          <w:sz w:val="20"/>
          <w:szCs w:val="20"/>
        </w:rPr>
      </w:pPr>
      <w:r w:rsidRPr="004F3A88">
        <w:rPr>
          <w:rFonts w:ascii="Verdana" w:hAnsi="Verdana"/>
          <w:b/>
          <w:bCs/>
          <w:sz w:val="20"/>
          <w:szCs w:val="20"/>
        </w:rPr>
        <w:lastRenderedPageBreak/>
        <w:tab/>
      </w:r>
    </w:p>
    <w:p w14:paraId="76729228" w14:textId="2D8C5092" w:rsidR="004F3A88" w:rsidRDefault="004F3A88" w:rsidP="00674630">
      <w:pPr>
        <w:rPr>
          <w:rFonts w:ascii="Verdana" w:hAnsi="Verdana"/>
          <w:b/>
          <w:bCs/>
          <w:sz w:val="20"/>
          <w:szCs w:val="20"/>
        </w:rPr>
      </w:pPr>
    </w:p>
    <w:p w14:paraId="4542D453" w14:textId="74059527" w:rsidR="004F3A88" w:rsidRDefault="004F3A88" w:rsidP="00674630">
      <w:pPr>
        <w:rPr>
          <w:rFonts w:ascii="Verdana" w:hAnsi="Verdana"/>
          <w:b/>
          <w:bCs/>
          <w:sz w:val="20"/>
          <w:szCs w:val="20"/>
        </w:rPr>
      </w:pPr>
    </w:p>
    <w:p w14:paraId="17B380C5" w14:textId="55F7C019" w:rsidR="004F3A88" w:rsidRDefault="004F3A88" w:rsidP="00674630">
      <w:pPr>
        <w:rPr>
          <w:rFonts w:ascii="Verdana" w:hAnsi="Verdana"/>
          <w:b/>
          <w:bCs/>
          <w:sz w:val="20"/>
          <w:szCs w:val="20"/>
        </w:rPr>
      </w:pPr>
    </w:p>
    <w:p w14:paraId="5E45186F" w14:textId="77777777" w:rsidR="004F3A88" w:rsidRDefault="004F3A88" w:rsidP="00674630">
      <w:pPr>
        <w:rPr>
          <w:rFonts w:ascii="Verdana" w:hAnsi="Verdana"/>
          <w:b/>
          <w:bCs/>
          <w:sz w:val="20"/>
          <w:szCs w:val="20"/>
        </w:rPr>
      </w:pPr>
    </w:p>
    <w:p w14:paraId="38E21936" w14:textId="5C5FB239" w:rsidR="00674630" w:rsidRPr="004F3A88" w:rsidRDefault="00674630" w:rsidP="00674630">
      <w:pPr>
        <w:rPr>
          <w:rFonts w:ascii="Verdana" w:hAnsi="Verdana"/>
          <w:b/>
          <w:bCs/>
          <w:sz w:val="20"/>
          <w:szCs w:val="20"/>
        </w:rPr>
      </w:pPr>
      <w:r w:rsidRPr="004F3A88">
        <w:rPr>
          <w:rFonts w:ascii="Verdana" w:hAnsi="Verdana"/>
          <w:b/>
          <w:bCs/>
          <w:sz w:val="20"/>
          <w:szCs w:val="20"/>
        </w:rPr>
        <w:t>NEM SZÁLLÓVENDÉG GÁLAVACSORÁVAL</w:t>
      </w:r>
    </w:p>
    <w:p w14:paraId="54EDF1C6" w14:textId="2743FA3A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KLUBTAG Felnőtt + junior</w:t>
      </w:r>
      <w:r w:rsidRPr="004F3A88">
        <w:rPr>
          <w:rFonts w:ascii="Verdana" w:hAnsi="Verdana"/>
          <w:sz w:val="20"/>
          <w:szCs w:val="20"/>
        </w:rPr>
        <w:tab/>
      </w:r>
      <w:r w:rsidR="004F3A88">
        <w:rPr>
          <w:rFonts w:ascii="Verdana" w:hAnsi="Verdana"/>
          <w:sz w:val="20"/>
          <w:szCs w:val="20"/>
        </w:rPr>
        <w:t xml:space="preserve">         </w:t>
      </w:r>
      <w:r w:rsidRPr="004F3A88">
        <w:rPr>
          <w:rFonts w:ascii="Verdana" w:hAnsi="Verdana"/>
          <w:sz w:val="20"/>
          <w:szCs w:val="20"/>
        </w:rPr>
        <w:t xml:space="preserve">24 700 Ft </w:t>
      </w:r>
    </w:p>
    <w:p w14:paraId="47612BDF" w14:textId="77777777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NEM KLUBTAG Felnőtt</w:t>
      </w:r>
      <w:r w:rsidRPr="004F3A88">
        <w:rPr>
          <w:rFonts w:ascii="Verdana" w:hAnsi="Verdana"/>
          <w:sz w:val="20"/>
          <w:szCs w:val="20"/>
        </w:rPr>
        <w:tab/>
        <w:t xml:space="preserve">         49 900 Ft </w:t>
      </w:r>
    </w:p>
    <w:p w14:paraId="75DCD5E9" w14:textId="77777777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JUNIOR NEM KLUBTAG</w:t>
      </w:r>
      <w:r w:rsidRPr="004F3A88">
        <w:rPr>
          <w:rFonts w:ascii="Verdana" w:hAnsi="Verdana"/>
          <w:sz w:val="20"/>
          <w:szCs w:val="20"/>
        </w:rPr>
        <w:tab/>
        <w:t xml:space="preserve">         38 100 Ft </w:t>
      </w:r>
    </w:p>
    <w:p w14:paraId="34074BEC" w14:textId="77777777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ab/>
      </w:r>
    </w:p>
    <w:p w14:paraId="16F87561" w14:textId="77777777" w:rsidR="00674630" w:rsidRPr="004F3A88" w:rsidRDefault="00674630" w:rsidP="00674630">
      <w:pPr>
        <w:rPr>
          <w:rFonts w:ascii="Verdana" w:hAnsi="Verdana"/>
          <w:b/>
          <w:bCs/>
          <w:sz w:val="20"/>
          <w:szCs w:val="20"/>
        </w:rPr>
      </w:pPr>
      <w:r w:rsidRPr="004F3A88">
        <w:rPr>
          <w:rFonts w:ascii="Verdana" w:hAnsi="Verdana"/>
          <w:b/>
          <w:bCs/>
          <w:sz w:val="20"/>
          <w:szCs w:val="20"/>
        </w:rPr>
        <w:t>NEM SZÁLLÓVENDÉG GÁLAVACSORA NÉLKÜL</w:t>
      </w:r>
    </w:p>
    <w:p w14:paraId="54BBB924" w14:textId="77777777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KLUBTAG Felnőtt + junior</w:t>
      </w:r>
      <w:r w:rsidRPr="004F3A88">
        <w:rPr>
          <w:rFonts w:ascii="Verdana" w:hAnsi="Verdana"/>
          <w:sz w:val="20"/>
          <w:szCs w:val="20"/>
        </w:rPr>
        <w:tab/>
        <w:t xml:space="preserve">           6 200 Ft </w:t>
      </w:r>
    </w:p>
    <w:p w14:paraId="40BA8F0B" w14:textId="77777777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NEM KLUBTAG Felnőtt</w:t>
      </w:r>
      <w:r w:rsidRPr="004F3A88">
        <w:rPr>
          <w:rFonts w:ascii="Verdana" w:hAnsi="Verdana"/>
          <w:sz w:val="20"/>
          <w:szCs w:val="20"/>
        </w:rPr>
        <w:tab/>
        <w:t xml:space="preserve">         31 400 Ft </w:t>
      </w:r>
    </w:p>
    <w:p w14:paraId="20A3C4DD" w14:textId="500E613A" w:rsidR="0019639C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JUNIOR NEM KLUBTAG</w:t>
      </w:r>
      <w:r w:rsidRPr="004F3A88">
        <w:rPr>
          <w:rFonts w:ascii="Verdana" w:hAnsi="Verdana"/>
          <w:sz w:val="20"/>
          <w:szCs w:val="20"/>
        </w:rPr>
        <w:tab/>
        <w:t xml:space="preserve">         19 600 Ft</w:t>
      </w:r>
    </w:p>
    <w:p w14:paraId="113F806A" w14:textId="77777777" w:rsidR="0019639C" w:rsidRPr="004F3A88" w:rsidRDefault="0019639C">
      <w:pPr>
        <w:rPr>
          <w:rFonts w:ascii="Verdana" w:hAnsi="Verdana"/>
          <w:sz w:val="20"/>
          <w:szCs w:val="20"/>
        </w:rPr>
      </w:pPr>
    </w:p>
    <w:p w14:paraId="575864DD" w14:textId="7A7EBFA7" w:rsidR="0019639C" w:rsidRPr="004F3A88" w:rsidRDefault="0019639C">
      <w:pPr>
        <w:rPr>
          <w:rFonts w:ascii="Verdana" w:hAnsi="Verdana"/>
          <w:b/>
          <w:bCs/>
          <w:sz w:val="20"/>
          <w:szCs w:val="20"/>
        </w:rPr>
      </w:pPr>
      <w:r w:rsidRPr="004F3A88">
        <w:rPr>
          <w:rFonts w:ascii="Verdana" w:hAnsi="Verdana"/>
          <w:b/>
          <w:bCs/>
          <w:sz w:val="20"/>
          <w:szCs w:val="20"/>
        </w:rPr>
        <w:t>A nevezési díj tartalmazza:</w:t>
      </w:r>
    </w:p>
    <w:p w14:paraId="5DF0A730" w14:textId="0CE5953F" w:rsidR="0019639C" w:rsidRPr="004F3A88" w:rsidRDefault="0019639C" w:rsidP="00674630">
      <w:pPr>
        <w:pStyle w:val="Listaszerbekezds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50%-os greenfee kedvezmény a versenyt megelőző pénteki gyakorlónapon</w:t>
      </w:r>
    </w:p>
    <w:p w14:paraId="1E75DD13" w14:textId="6D8F4692" w:rsidR="0019639C" w:rsidRPr="004F3A88" w:rsidRDefault="0019639C" w:rsidP="00674630">
      <w:pPr>
        <w:pStyle w:val="Listaszerbekezds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részvételi díjat a versenyen</w:t>
      </w:r>
    </w:p>
    <w:p w14:paraId="3EB4FF60" w14:textId="1EE166CD" w:rsidR="0019639C" w:rsidRPr="004F3A88" w:rsidRDefault="0019639C" w:rsidP="00674630">
      <w:pPr>
        <w:pStyle w:val="Listaszerbekezds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reggeli csomagot</w:t>
      </w:r>
      <w:r w:rsidR="000F74E8" w:rsidRPr="004F3A88">
        <w:rPr>
          <w:rFonts w:ascii="Verdana" w:hAnsi="Verdana"/>
          <w:sz w:val="20"/>
          <w:szCs w:val="20"/>
        </w:rPr>
        <w:t xml:space="preserve"> (1 üveg ásványvíz, szendvics, gyümölcs) </w:t>
      </w:r>
    </w:p>
    <w:p w14:paraId="22DD7ACC" w14:textId="77777777" w:rsidR="00FE1D99" w:rsidRPr="004F3A88" w:rsidRDefault="000F74E8" w:rsidP="00FE1D99">
      <w:pPr>
        <w:pStyle w:val="Listaszerbekezds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grill sátor szállodánk mögötti füves területen. Az ínyenc grill ételeken kívül kávékülönlegességek, fagylalt és sok más finom</w:t>
      </w:r>
      <w:r w:rsidR="00F16652" w:rsidRPr="004F3A88">
        <w:rPr>
          <w:rFonts w:ascii="Verdana" w:hAnsi="Verdana"/>
          <w:sz w:val="20"/>
          <w:szCs w:val="20"/>
        </w:rPr>
        <w:t>ság is megtalálható lesz szállodánk mögött.</w:t>
      </w:r>
    </w:p>
    <w:p w14:paraId="080529A0" w14:textId="25BCA6A6" w:rsidR="0019639C" w:rsidRPr="004F3A88" w:rsidRDefault="0019639C" w:rsidP="00FE1D99">
      <w:pPr>
        <w:pStyle w:val="Listaszerbekezds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a gálavacsorával együtt befizetett díj tartalmazza a gálavacsorát is</w:t>
      </w:r>
    </w:p>
    <w:p w14:paraId="38EE92B0" w14:textId="75E33951" w:rsidR="0019639C" w:rsidRPr="004F3A88" w:rsidRDefault="00D2157C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A nevezési díj</w:t>
      </w:r>
      <w:r w:rsidR="000F74E8" w:rsidRPr="004F3A88">
        <w:rPr>
          <w:rFonts w:ascii="Verdana" w:hAnsi="Verdana"/>
          <w:sz w:val="20"/>
          <w:szCs w:val="20"/>
        </w:rPr>
        <w:t xml:space="preserve"> a helyszínen a Greenfield Hotel Golf &amp; Spa szálloda golfrecepcióján fizetendő.</w:t>
      </w:r>
    </w:p>
    <w:p w14:paraId="0C62CD55" w14:textId="64CA99CC" w:rsidR="0019639C" w:rsidRPr="004F3A88" w:rsidRDefault="0019639C">
      <w:pPr>
        <w:rPr>
          <w:rFonts w:ascii="Verdana" w:hAnsi="Verdana"/>
          <w:b/>
          <w:bCs/>
          <w:sz w:val="20"/>
          <w:szCs w:val="20"/>
        </w:rPr>
      </w:pPr>
      <w:r w:rsidRPr="004F3A88">
        <w:rPr>
          <w:rFonts w:ascii="Verdana" w:hAnsi="Verdana"/>
          <w:b/>
          <w:bCs/>
          <w:sz w:val="20"/>
          <w:szCs w:val="20"/>
        </w:rPr>
        <w:t>Jelentkezési határidő:</w:t>
      </w:r>
    </w:p>
    <w:p w14:paraId="36D6AA31" w14:textId="74B64874" w:rsidR="0019639C" w:rsidRPr="004F3A88" w:rsidRDefault="0019639C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A versenyt megelőző nap 12.00 óráig a Golfigo rendszerben</w:t>
      </w:r>
    </w:p>
    <w:p w14:paraId="56D122B2" w14:textId="2477B181" w:rsidR="00D2157C" w:rsidRPr="004F3A88" w:rsidRDefault="00FE1D99" w:rsidP="00FE1D99">
      <w:pPr>
        <w:rPr>
          <w:rFonts w:ascii="Verdana" w:hAnsi="Verdana"/>
          <w:b/>
          <w:bCs/>
          <w:sz w:val="20"/>
          <w:szCs w:val="20"/>
        </w:rPr>
      </w:pPr>
      <w:r w:rsidRPr="004F3A88">
        <w:rPr>
          <w:rFonts w:ascii="Verdana" w:hAnsi="Verdana"/>
          <w:b/>
          <w:bCs/>
          <w:sz w:val="20"/>
          <w:szCs w:val="20"/>
        </w:rPr>
        <w:t xml:space="preserve">Golfautó használat: </w:t>
      </w:r>
      <w:r w:rsidRPr="004F3A88">
        <w:rPr>
          <w:rFonts w:ascii="Verdana" w:hAnsi="Verdana"/>
          <w:b/>
          <w:bCs/>
          <w:sz w:val="20"/>
          <w:szCs w:val="20"/>
        </w:rPr>
        <w:br/>
      </w:r>
      <w:r w:rsidRPr="004F3A88">
        <w:rPr>
          <w:rFonts w:ascii="Verdana" w:hAnsi="Verdana"/>
          <w:sz w:val="20"/>
          <w:szCs w:val="20"/>
        </w:rPr>
        <w:t>A Versenyszabályzat 5. számú melléklete (VSZM5) szerint.</w:t>
      </w:r>
    </w:p>
    <w:p w14:paraId="34E14591" w14:textId="494A9233" w:rsidR="00D2157C" w:rsidRPr="004F3A88" w:rsidRDefault="00D2157C">
      <w:pPr>
        <w:rPr>
          <w:rFonts w:ascii="Verdana" w:hAnsi="Verdana"/>
          <w:b/>
          <w:bCs/>
          <w:sz w:val="20"/>
          <w:szCs w:val="20"/>
        </w:rPr>
      </w:pPr>
      <w:r w:rsidRPr="004F3A88">
        <w:rPr>
          <w:rFonts w:ascii="Verdana" w:hAnsi="Verdana"/>
          <w:b/>
          <w:bCs/>
          <w:sz w:val="20"/>
          <w:szCs w:val="20"/>
        </w:rPr>
        <w:t>Versenybizottság:</w:t>
      </w:r>
    </w:p>
    <w:p w14:paraId="05159EA0" w14:textId="78D65A48" w:rsidR="00D2157C" w:rsidRPr="004F3A88" w:rsidRDefault="00D2157C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Harsányi Flóra, Friesl Ottó</w:t>
      </w:r>
    </w:p>
    <w:p w14:paraId="35461BF2" w14:textId="77777777" w:rsidR="00D2157C" w:rsidRPr="004F3A88" w:rsidRDefault="00D2157C">
      <w:pPr>
        <w:rPr>
          <w:rFonts w:ascii="Verdana" w:hAnsi="Verdana"/>
          <w:sz w:val="20"/>
          <w:szCs w:val="20"/>
        </w:rPr>
      </w:pPr>
    </w:p>
    <w:p w14:paraId="006F039E" w14:textId="090F3BCE" w:rsidR="00D2157C" w:rsidRPr="004F3A88" w:rsidRDefault="00D2157C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A verseny szervezője, illetve a Versenybizottság fenntartja a változtatás jogát.</w:t>
      </w:r>
      <w:r w:rsidR="004F3A88" w:rsidRPr="004F3A88">
        <w:t xml:space="preserve"> </w:t>
      </w:r>
    </w:p>
    <w:p w14:paraId="4523F4C4" w14:textId="77777777" w:rsidR="0019639C" w:rsidRPr="004F3A88" w:rsidRDefault="0019639C">
      <w:pPr>
        <w:rPr>
          <w:rFonts w:ascii="Verdana" w:hAnsi="Verdana"/>
          <w:sz w:val="20"/>
          <w:szCs w:val="20"/>
        </w:rPr>
      </w:pPr>
    </w:p>
    <w:p w14:paraId="738ACAC4" w14:textId="77777777" w:rsidR="00EE1D10" w:rsidRPr="004F3A88" w:rsidRDefault="00EE1D10">
      <w:pPr>
        <w:rPr>
          <w:rFonts w:ascii="Verdana" w:hAnsi="Verdana"/>
          <w:sz w:val="20"/>
          <w:szCs w:val="20"/>
        </w:rPr>
      </w:pPr>
    </w:p>
    <w:p w14:paraId="79173E9E" w14:textId="77777777" w:rsidR="00EE1D10" w:rsidRPr="004F3A88" w:rsidRDefault="00EE1D10">
      <w:pPr>
        <w:rPr>
          <w:rFonts w:ascii="Verdana" w:hAnsi="Verdana"/>
          <w:sz w:val="20"/>
          <w:szCs w:val="20"/>
        </w:rPr>
      </w:pPr>
    </w:p>
    <w:p w14:paraId="02D4941B" w14:textId="77777777" w:rsidR="0084562D" w:rsidRPr="004F3A88" w:rsidRDefault="0084562D">
      <w:pPr>
        <w:rPr>
          <w:rFonts w:ascii="Verdana" w:hAnsi="Verdana"/>
          <w:sz w:val="20"/>
          <w:szCs w:val="20"/>
        </w:rPr>
      </w:pPr>
    </w:p>
    <w:p w14:paraId="03FB0A74" w14:textId="77777777" w:rsidR="0084562D" w:rsidRPr="004F3A88" w:rsidRDefault="0084562D">
      <w:pPr>
        <w:rPr>
          <w:rFonts w:ascii="Verdana" w:hAnsi="Verdana"/>
        </w:rPr>
      </w:pPr>
    </w:p>
    <w:sectPr w:rsidR="0084562D" w:rsidRPr="004F3A8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D2B0C" w14:textId="77777777" w:rsidR="005F1DAE" w:rsidRDefault="005F1DAE" w:rsidP="005F1DAE">
      <w:pPr>
        <w:spacing w:after="0" w:line="240" w:lineRule="auto"/>
      </w:pPr>
      <w:r>
        <w:separator/>
      </w:r>
    </w:p>
  </w:endnote>
  <w:endnote w:type="continuationSeparator" w:id="0">
    <w:p w14:paraId="04BF665B" w14:textId="77777777" w:rsidR="005F1DAE" w:rsidRDefault="005F1DAE" w:rsidP="005F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6935" w14:textId="77777777" w:rsidR="005F1DAE" w:rsidRDefault="005F1DAE" w:rsidP="005F1DAE">
      <w:pPr>
        <w:spacing w:after="0" w:line="240" w:lineRule="auto"/>
      </w:pPr>
      <w:r>
        <w:separator/>
      </w:r>
    </w:p>
  </w:footnote>
  <w:footnote w:type="continuationSeparator" w:id="0">
    <w:p w14:paraId="7958D63E" w14:textId="77777777" w:rsidR="005F1DAE" w:rsidRDefault="005F1DAE" w:rsidP="005F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7862" w14:textId="7303C488" w:rsidR="005F1DAE" w:rsidRDefault="005F1DAE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97960E" wp14:editId="1207948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43800" cy="10670474"/>
          <wp:effectExtent l="0" t="0" r="0" b="0"/>
          <wp:wrapNone/>
          <wp:docPr id="996273856" name="Kép 1" descr="A képen fű, kültéri, ég, sportfelszerelé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273856" name="Kép 1" descr="A képen fű, kültéri, ég, sportfelszerelés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754" cy="1068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951D1"/>
    <w:multiLevelType w:val="hybridMultilevel"/>
    <w:tmpl w:val="141CD0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6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E2"/>
    <w:rsid w:val="000A20B3"/>
    <w:rsid w:val="000F74E8"/>
    <w:rsid w:val="00171CE2"/>
    <w:rsid w:val="0019639C"/>
    <w:rsid w:val="001C0718"/>
    <w:rsid w:val="00264723"/>
    <w:rsid w:val="002E1030"/>
    <w:rsid w:val="004F3A88"/>
    <w:rsid w:val="00595B13"/>
    <w:rsid w:val="005F1DAE"/>
    <w:rsid w:val="00674630"/>
    <w:rsid w:val="007203ED"/>
    <w:rsid w:val="0084562D"/>
    <w:rsid w:val="009A036C"/>
    <w:rsid w:val="009B46B3"/>
    <w:rsid w:val="00D2157C"/>
    <w:rsid w:val="00D6084D"/>
    <w:rsid w:val="00DA7615"/>
    <w:rsid w:val="00E46889"/>
    <w:rsid w:val="00E63012"/>
    <w:rsid w:val="00E64A45"/>
    <w:rsid w:val="00E762E3"/>
    <w:rsid w:val="00ED093C"/>
    <w:rsid w:val="00EE1D10"/>
    <w:rsid w:val="00F16652"/>
    <w:rsid w:val="00FE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F8D0D7"/>
  <w15:chartTrackingRefBased/>
  <w15:docId w15:val="{38D99D24-395A-42A7-847D-65F66E78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F3A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463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F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1DAE"/>
  </w:style>
  <w:style w:type="paragraph" w:styleId="llb">
    <w:name w:val="footer"/>
    <w:basedOn w:val="Norml"/>
    <w:link w:val="llbChar"/>
    <w:uiPriority w:val="99"/>
    <w:unhideWhenUsed/>
    <w:rsid w:val="005F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1DAE"/>
  </w:style>
  <w:style w:type="character" w:customStyle="1" w:styleId="Cmsor1Char">
    <w:name w:val="Címsor 1 Char"/>
    <w:basedOn w:val="Bekezdsalapbettpusa"/>
    <w:link w:val="Cmsor1"/>
    <w:uiPriority w:val="9"/>
    <w:rsid w:val="004F3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446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Bozsaky János</dc:creator>
  <cp:keywords/>
  <dc:description/>
  <cp:lastModifiedBy>Flóra Harsányi | Greenfield Hotel Golf &amp; Spa</cp:lastModifiedBy>
  <cp:revision>10</cp:revision>
  <cp:lastPrinted>2025-05-28T15:41:00Z</cp:lastPrinted>
  <dcterms:created xsi:type="dcterms:W3CDTF">2025-05-26T07:26:00Z</dcterms:created>
  <dcterms:modified xsi:type="dcterms:W3CDTF">2025-06-12T20:40:00Z</dcterms:modified>
</cp:coreProperties>
</file>